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99D18" w14:textId="77777777" w:rsidR="00044686" w:rsidRPr="00044686" w:rsidRDefault="00044686" w:rsidP="00044686">
      <w:pPr>
        <w:shd w:val="clear" w:color="auto" w:fill="FFFFFF"/>
        <w:spacing w:after="150" w:line="240" w:lineRule="auto"/>
        <w:jc w:val="center"/>
        <w:rPr>
          <w:rFonts w:ascii="Arial" w:eastAsia="Times New Roman" w:hAnsi="Arial" w:cs="Arial"/>
          <w:color w:val="333333"/>
          <w:sz w:val="21"/>
          <w:szCs w:val="21"/>
          <w:lang w:eastAsia="es-EC"/>
        </w:rPr>
      </w:pPr>
      <w:bookmarkStart w:id="0" w:name="_GoBack"/>
      <w:bookmarkEnd w:id="0"/>
      <w:r w:rsidRPr="00044686">
        <w:rPr>
          <w:rFonts w:ascii="Times New Roman" w:eastAsia="Times New Roman" w:hAnsi="Times New Roman" w:cs="Times New Roman"/>
          <w:b/>
          <w:bCs/>
          <w:color w:val="333333"/>
          <w:sz w:val="24"/>
          <w:szCs w:val="24"/>
          <w:lang w:eastAsia="es-EC"/>
        </w:rPr>
        <w:t>ACCION POSESORIA DE BIEN INMUEBLE</w:t>
      </w:r>
    </w:p>
    <w:p w14:paraId="6B0C54BE"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531BF19C"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I.- DESIGNACIÓN DE LA AUTORIDAD ANTE QUIEN SE PROPONE</w:t>
      </w:r>
    </w:p>
    <w:p w14:paraId="7210DFC9"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0C66145D"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SEÑOR/A JUEZ/A DE LA UNIDAD JUDICIAL CIVIL DEL CANTÓN ______________, PROVINCIA DE ______________</w:t>
      </w:r>
    </w:p>
    <w:p w14:paraId="4327EE74"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6DF3BA98"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II.- IDENTIFICACIÓN DEL ACTOR Y NOTIFICACIÓN</w:t>
      </w:r>
    </w:p>
    <w:p w14:paraId="3A4A4CFC"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4F782B73"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(Nombres completos del Actor/a), portador/a de la cédula de ciudadanía /identidad/ pasaporte N° __________, de nacionalidad _____________, de estado civil __________, de ______ años de edad, de ocupación _____________, domiciliado en la Parroquia __________, Barrio __________, (dirección completa) de esta ciudad ____________, Provincia de __________, dirección electrónica __________, comparezco con mi Patrocinador el señor/a Abogado/a __________, a quien autorizo para que de forma individual suscriba cuanto escrito sea necesario en defensa de mis intereses, señalando para mis notificaciones el casillero judicial __________ y casillero electrónico __________, ante usted señor Juez, respetuosamente propongo la siguiente demanda de ACCIONES POSESORIAS.</w:t>
      </w:r>
    </w:p>
    <w:p w14:paraId="5027B4B1"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1E4BC2F1"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III.- NÚMERO DE REGISTRO ÚNICO DE CONTRIBUYENTES</w:t>
      </w:r>
    </w:p>
    <w:p w14:paraId="5B826CD1"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359582E4"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El número de mi Registro Único de Contribuyente (RUC) es __________ (en los casos que así se requiera).</w:t>
      </w:r>
    </w:p>
    <w:p w14:paraId="43CB2D0F"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648C762F"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IV.- IDENTIFICACIÓN DEL DEMANDADO Y LUGAR DE CITACIÓN</w:t>
      </w:r>
    </w:p>
    <w:p w14:paraId="7B9ECBD4"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15FE6D4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(Nombres completos de la Demandada/o), portador/a de la cédula de ciudadanía Nº __________, de ocupación __________, domiciliada en esta ciudad de _________, Provincia de _________, Parroquia __________, Barrio __________, calle __________, junto a la casa __________ (identificación de lugares aledaños al domicilio).</w:t>
      </w:r>
    </w:p>
    <w:p w14:paraId="5CB391AA"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6FE8022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V.- FUNDAMENTOS DE HECHO</w:t>
      </w:r>
    </w:p>
    <w:p w14:paraId="32A81C8A"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765BA9C7"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xml:space="preserve">1. Es el caso, Señor Juez, que desde hace aproximadamente ____ años, me encuentro en posesión pacífica, tranquila e ininterrumpida, pública, notoria y con ánimo de señor y dueño, del predio situado en la Parroquia __________, Barrio __________, (dirección completa) de esta ciudad ____________, Provincia de __________, con una superficie de__________, metros cuadrados comprendido bajo los siguientes linderos y </w:t>
      </w:r>
      <w:r w:rsidRPr="00044686">
        <w:rPr>
          <w:rFonts w:ascii="Times New Roman" w:eastAsia="Times New Roman" w:hAnsi="Times New Roman" w:cs="Times New Roman"/>
          <w:color w:val="333333"/>
          <w:sz w:val="24"/>
          <w:szCs w:val="24"/>
          <w:lang w:eastAsia="es-EC"/>
        </w:rPr>
        <w:lastRenderedPageBreak/>
        <w:t>dimensiones: NORTE: __________, SUR:__________, ESTE: __________, OESTE: __________.</w:t>
      </w:r>
    </w:p>
    <w:p w14:paraId="358D3AB8"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06126F67"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2. En dicho predio se ha realizado las obras:</w:t>
      </w:r>
    </w:p>
    <w:p w14:paraId="0C486BA2"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5155D595"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2.1.- __________,</w:t>
      </w:r>
    </w:p>
    <w:p w14:paraId="64EF83A7"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539A854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2.2.- __________,</w:t>
      </w:r>
    </w:p>
    <w:p w14:paraId="69F8701A"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7AF177D3"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2.3.- __________,</w:t>
      </w:r>
    </w:p>
    <w:p w14:paraId="1C8EC673"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2C5FF9BA"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3. De tal forma que todas las personas que viven en la zona, me han reconocido como legítimo propietario. Sin embargo, Señor Juez, el señor/a______________, ha obstruido mi posesión mediante actos perturbadores __________ (detallar actos) sobre el indicado bien inmueble.</w:t>
      </w:r>
    </w:p>
    <w:p w14:paraId="78FC2723"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7C76705C"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VI.- FUNDAMENTOS DE DERECHO</w:t>
      </w:r>
    </w:p>
    <w:p w14:paraId="66C162FE"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23FFA7EE"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Por lo expuesto me amparado en los artículos 740, 960 y 962 de la Codificación del Código Civil.</w:t>
      </w:r>
    </w:p>
    <w:p w14:paraId="21DA2064"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 </w:t>
      </w:r>
    </w:p>
    <w:p w14:paraId="48196861"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VII.- ANUNCIO DE LOS MEDIOS DE PRUEBA QUE SE OFRECE PARA</w:t>
      </w:r>
      <w:r w:rsidRPr="00044686">
        <w:rPr>
          <w:rFonts w:ascii="Arial" w:eastAsia="Times New Roman" w:hAnsi="Arial" w:cs="Arial"/>
          <w:color w:val="333333"/>
          <w:sz w:val="21"/>
          <w:szCs w:val="21"/>
          <w:lang w:eastAsia="es-EC"/>
        </w:rPr>
        <w:t> </w:t>
      </w:r>
      <w:r w:rsidRPr="00044686">
        <w:rPr>
          <w:rFonts w:ascii="Times New Roman" w:eastAsia="Times New Roman" w:hAnsi="Times New Roman" w:cs="Times New Roman"/>
          <w:b/>
          <w:bCs/>
          <w:color w:val="333333"/>
          <w:sz w:val="24"/>
          <w:szCs w:val="24"/>
          <w:lang w:eastAsia="es-EC"/>
        </w:rPr>
        <w:t>ACREDITAR LOS HECHOS</w:t>
      </w:r>
    </w:p>
    <w:p w14:paraId="11C63918"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7C88F7C0"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1. Acompaño como prueba los siguientes documentos adjuntos: ______________, ______________.</w:t>
      </w:r>
    </w:p>
    <w:p w14:paraId="2D957D22"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5AEE48E8" w14:textId="77777777" w:rsidR="00044686" w:rsidRPr="00044686" w:rsidRDefault="00044686" w:rsidP="00CC5E67">
      <w:pPr>
        <w:shd w:val="clear" w:color="auto" w:fill="FFFFFF"/>
        <w:spacing w:after="150" w:line="240" w:lineRule="auto"/>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NOTA EXPLICATIVA: De existir más pruebas que fue imposible tener acceso deberá ser anunciada para ser introducida en la audiencia, conforme el principio de oportunidad dispuesto en el artículo 159 del COGEP. Se podrá solicitar prueba nueva no anunciada en la demanda, hasta antes de la convocatoria a la audiencia de juicio, siempre que se acredite que no fue de conocimiento de la parte a la que beneficia o que, habiéndola conocido no pudo disponer de la misma. La o el juzgador podrá aceptar o no la solicitud de acuerdo con su sana crítica, conforme lo establecido en el artículo 166 del COGEP.</w:t>
      </w:r>
    </w:p>
    <w:p w14:paraId="026FD808"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17BF6607" w14:textId="77777777" w:rsidR="00044686" w:rsidRPr="00044686" w:rsidRDefault="00044686" w:rsidP="00CC5E67">
      <w:pPr>
        <w:shd w:val="clear" w:color="auto" w:fill="FFFFFF"/>
        <w:spacing w:after="150" w:line="240" w:lineRule="auto"/>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xml:space="preserve">2. Declaración de los siguientes testigos: ___________, domiciliado en la calle _______ N° _____, sector ______, parroquia ________, de la ciudad de_______ provincia de _________; y, _______, domiciliado en la calle ________ N° _______, sector </w:t>
      </w:r>
      <w:r w:rsidRPr="00044686">
        <w:rPr>
          <w:rFonts w:ascii="Times New Roman" w:eastAsia="Times New Roman" w:hAnsi="Times New Roman" w:cs="Times New Roman"/>
          <w:color w:val="333333"/>
          <w:sz w:val="24"/>
          <w:szCs w:val="24"/>
          <w:lang w:eastAsia="es-EC"/>
        </w:rPr>
        <w:lastRenderedPageBreak/>
        <w:t>________, parroquia ________, de la ciudad de _________ provincia de__________, quienes declararan si les consta que el demandado señor/a __________ realizo (enunciar la/las obra/obra realizada/s en el pre-dio)______________________________________________. A los mencionados testigos su Señoría se servirá notificarles mediante boleta, de conformidad con lo que establece el artículo 191 del Código Orgánico General de Procesos, quienes serán notificados en el casillero judicial Nº ___________.</w:t>
      </w:r>
    </w:p>
    <w:p w14:paraId="24B9DA16"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08F049AC"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VIII.- PRETENSIÓN</w:t>
      </w:r>
    </w:p>
    <w:p w14:paraId="0547107F"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125096C8"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1. Solicito, se sirva mediante sentencia, se me conceda la Acción Posesión sobre dicho bien y disponga no sea perturbada por el demandado.</w:t>
      </w:r>
    </w:p>
    <w:p w14:paraId="38B52470"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1843B5D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2. Inscripción de la presente demanda en el Registro de la Propiedad de conformidad con el artículo 146, inciso quinto del Código Orgánico General de Procesos.</w:t>
      </w:r>
    </w:p>
    <w:p w14:paraId="78A44BE0"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 </w:t>
      </w:r>
    </w:p>
    <w:p w14:paraId="51FFCEDA"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IX.- CUANTÍA</w:t>
      </w:r>
    </w:p>
    <w:p w14:paraId="5DAF7269"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2EC51198"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La cuantía es indeterminada de conformidad con lo que establece el numeral 6 del artículo 144 del Código Orgánico General de Procesos.</w:t>
      </w:r>
    </w:p>
    <w:p w14:paraId="5940B9D3"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2325CA0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b/>
          <w:bCs/>
          <w:color w:val="333333"/>
          <w:sz w:val="24"/>
          <w:szCs w:val="24"/>
          <w:lang w:eastAsia="es-EC"/>
        </w:rPr>
        <w:t>X.- PROCEDIMIENTO QUE DEBE DARSE A LA CAUSA</w:t>
      </w:r>
    </w:p>
    <w:p w14:paraId="7BC4BB2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454D6325"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El trámite que se debe dar es el PROCEDIMIENTO SUMARIO de acuerdo con el artículo 333 del Código Orgánico General de Procesos.</w:t>
      </w:r>
    </w:p>
    <w:p w14:paraId="44E16C77"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170AEBE6"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Firmo conjuntamente con mi Abogado Patrocinador.</w:t>
      </w:r>
    </w:p>
    <w:p w14:paraId="190881CB"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7667F4CD"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Abg. _________                                 Actor/a _________</w:t>
      </w:r>
    </w:p>
    <w:p w14:paraId="0D275530"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38FBB787"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Mat _________</w:t>
      </w:r>
    </w:p>
    <w:p w14:paraId="2BBC8C83" w14:textId="77777777" w:rsidR="00044686" w:rsidRPr="00044686" w:rsidRDefault="00044686" w:rsidP="00044686">
      <w:pPr>
        <w:shd w:val="clear" w:color="auto" w:fill="FFFFFF"/>
        <w:spacing w:after="150" w:line="240" w:lineRule="auto"/>
        <w:jc w:val="both"/>
        <w:rPr>
          <w:rFonts w:ascii="Arial" w:eastAsia="Times New Roman" w:hAnsi="Arial" w:cs="Arial"/>
          <w:color w:val="333333"/>
          <w:sz w:val="21"/>
          <w:szCs w:val="21"/>
          <w:lang w:eastAsia="es-EC"/>
        </w:rPr>
      </w:pPr>
      <w:r w:rsidRPr="00044686">
        <w:rPr>
          <w:rFonts w:ascii="Times New Roman" w:eastAsia="Times New Roman" w:hAnsi="Times New Roman" w:cs="Times New Roman"/>
          <w:color w:val="333333"/>
          <w:sz w:val="24"/>
          <w:szCs w:val="24"/>
          <w:lang w:eastAsia="es-EC"/>
        </w:rPr>
        <w:t> </w:t>
      </w:r>
    </w:p>
    <w:p w14:paraId="7B674897" w14:textId="77777777" w:rsidR="00EE1999" w:rsidRDefault="00EE1999"/>
    <w:sectPr w:rsidR="00EE199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686"/>
    <w:rsid w:val="00044686"/>
    <w:rsid w:val="00694FF2"/>
    <w:rsid w:val="00CC5E67"/>
    <w:rsid w:val="00EE199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81E4"/>
  <w15:chartTrackingRefBased/>
  <w15:docId w15:val="{A24220DB-FA9D-4881-B996-21764D8E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8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4126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Hernández Walker</dc:creator>
  <cp:keywords/>
  <dc:description/>
  <cp:lastModifiedBy>Gabriela Albuja</cp:lastModifiedBy>
  <cp:revision>2</cp:revision>
  <dcterms:created xsi:type="dcterms:W3CDTF">2020-12-29T17:40:00Z</dcterms:created>
  <dcterms:modified xsi:type="dcterms:W3CDTF">2020-12-29T17:40:00Z</dcterms:modified>
</cp:coreProperties>
</file>